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47" w:rsidRPr="00345A8B" w:rsidRDefault="00291C47" w:rsidP="009200E8">
      <w:pPr>
        <w:jc w:val="center"/>
        <w:rPr>
          <w:rFonts w:ascii="Lucida Handwriting" w:hAnsi="Lucida Handwriting"/>
          <w:b/>
          <w:sz w:val="24"/>
          <w:u w:val="single"/>
        </w:rPr>
      </w:pPr>
      <w:r w:rsidRPr="00345A8B">
        <w:rPr>
          <w:rFonts w:ascii="Lucida Handwriting" w:hAnsi="Lucida Handwriting"/>
          <w:b/>
          <w:sz w:val="24"/>
          <w:u w:val="single"/>
        </w:rPr>
        <w:t>Intellectual Development</w:t>
      </w:r>
    </w:p>
    <w:p w:rsidR="00291C47" w:rsidRPr="00766C2C" w:rsidRDefault="00291C47" w:rsidP="00291C4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766C2C">
        <w:rPr>
          <w:rFonts w:ascii="Arial" w:hAnsi="Arial" w:cs="Arial"/>
          <w:sz w:val="24"/>
        </w:rPr>
        <w:t>Also known as ___________________ development</w:t>
      </w:r>
    </w:p>
    <w:p w:rsidR="00F67E36" w:rsidRPr="00F67E36" w:rsidRDefault="00F67E36" w:rsidP="00291C4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Intelligence:</w:t>
      </w:r>
    </w:p>
    <w:p w:rsidR="00F67E36" w:rsidRPr="00F67E36" w:rsidRDefault="00F67E36" w:rsidP="00F67E3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F67E36" w:rsidRDefault="00F67E36" w:rsidP="00F67E3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</w:p>
    <w:p w:rsidR="00291C47" w:rsidRPr="00766C2C" w:rsidRDefault="00DD7122" w:rsidP="00291C4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Intellectual development= ________________</w:t>
      </w:r>
      <w:r w:rsidRPr="00766C2C">
        <w:rPr>
          <w:rFonts w:ascii="Arial" w:hAnsi="Arial" w:cs="Arial"/>
          <w:sz w:val="24"/>
        </w:rPr>
        <w:t xml:space="preserve"> </w:t>
      </w:r>
      <w:r w:rsidR="00291C47" w:rsidRPr="00766C2C">
        <w:rPr>
          <w:rFonts w:ascii="Arial" w:hAnsi="Arial" w:cs="Arial"/>
          <w:sz w:val="24"/>
        </w:rPr>
        <w:t xml:space="preserve">processes used to gain </w:t>
      </w:r>
      <w:r>
        <w:rPr>
          <w:rFonts w:ascii="Arial" w:hAnsi="Arial" w:cs="Arial"/>
          <w:sz w:val="24"/>
        </w:rPr>
        <w:t xml:space="preserve"> _________________</w:t>
      </w:r>
    </w:p>
    <w:p w:rsidR="00291C47" w:rsidRPr="00766C2C" w:rsidRDefault="00291C47" w:rsidP="00291C4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766C2C">
        <w:rPr>
          <w:rFonts w:ascii="Arial" w:hAnsi="Arial" w:cs="Arial"/>
          <w:sz w:val="24"/>
        </w:rPr>
        <w:t>Language, thought, reasoning, and imagination</w:t>
      </w:r>
    </w:p>
    <w:p w:rsidR="00291C47" w:rsidRDefault="00291C47" w:rsidP="00291C4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766C2C">
        <w:rPr>
          <w:rFonts w:ascii="Arial" w:hAnsi="Arial" w:cs="Arial"/>
          <w:sz w:val="24"/>
        </w:rPr>
        <w:t>Language and thought are needed for planning, r</w:t>
      </w:r>
      <w:r w:rsidR="00DD7122">
        <w:rPr>
          <w:rFonts w:ascii="Arial" w:hAnsi="Arial" w:cs="Arial"/>
          <w:sz w:val="24"/>
        </w:rPr>
        <w:t>emembering, and problem solving</w:t>
      </w:r>
    </w:p>
    <w:p w:rsidR="00DD7122" w:rsidRDefault="00DD7122" w:rsidP="00DD71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Intellectual activities that develop throughout life:</w:t>
      </w:r>
    </w:p>
    <w:p w:rsidR="00DD7122" w:rsidRDefault="00DD7122" w:rsidP="00DD71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  <w:sectPr w:rsidR="00DD7122" w:rsidSect="00291C4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D7122" w:rsidRDefault="00DD7122" w:rsidP="00DD71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</w:p>
    <w:p w:rsidR="00DD7122" w:rsidRDefault="00DD7122" w:rsidP="00DD71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DD7122" w:rsidRDefault="00DD7122" w:rsidP="00DD71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DD7122" w:rsidRDefault="00DD7122" w:rsidP="00DD71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</w:p>
    <w:p w:rsidR="00DD7122" w:rsidRDefault="00DD7122" w:rsidP="00DD71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DD7122" w:rsidRDefault="00DD7122" w:rsidP="00DD71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DD7122" w:rsidRDefault="00DD7122" w:rsidP="00DD71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</w:p>
    <w:p w:rsidR="00DD7122" w:rsidRDefault="00DD7122" w:rsidP="00291C47">
      <w:pPr>
        <w:spacing w:after="0" w:line="240" w:lineRule="auto"/>
        <w:ind w:left="1440"/>
        <w:rPr>
          <w:rFonts w:ascii="Arial" w:hAnsi="Arial" w:cs="Arial"/>
          <w:sz w:val="24"/>
        </w:rPr>
        <w:sectPr w:rsidR="00DD7122" w:rsidSect="00DD712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91C47" w:rsidRPr="00766C2C" w:rsidRDefault="00291C47" w:rsidP="00291C4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DD7122" w:rsidRPr="00DD7122" w:rsidRDefault="00DD7122" w:rsidP="00DD71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Intellectual development is determine by: _________________ and </w:t>
      </w:r>
      <w:r w:rsidRPr="00766C2C">
        <w:rPr>
          <w:rFonts w:ascii="Arial" w:hAnsi="Arial" w:cs="Arial"/>
          <w:sz w:val="24"/>
        </w:rPr>
        <w:t xml:space="preserve"> _________________</w:t>
      </w:r>
    </w:p>
    <w:p w:rsidR="00DD7122" w:rsidRPr="00DD7122" w:rsidRDefault="00DD7122" w:rsidP="00291C47">
      <w:pPr>
        <w:spacing w:after="0" w:line="240" w:lineRule="auto"/>
        <w:rPr>
          <w:rFonts w:ascii="Arial" w:hAnsi="Arial" w:cs="Arial"/>
          <w:b/>
          <w:i/>
          <w:sz w:val="24"/>
        </w:rPr>
      </w:pPr>
    </w:p>
    <w:tbl>
      <w:tblPr>
        <w:tblStyle w:val="TableGrid"/>
        <w:tblW w:w="11437" w:type="dxa"/>
        <w:tblLook w:val="04A0"/>
      </w:tblPr>
      <w:tblGrid>
        <w:gridCol w:w="3009"/>
        <w:gridCol w:w="8428"/>
      </w:tblGrid>
      <w:tr w:rsidR="00DD7122" w:rsidRPr="00DD7122" w:rsidTr="00DD7122">
        <w:trPr>
          <w:trHeight w:val="422"/>
        </w:trPr>
        <w:tc>
          <w:tcPr>
            <w:tcW w:w="3009" w:type="dxa"/>
            <w:vAlign w:val="center"/>
          </w:tcPr>
          <w:p w:rsidR="00DD7122" w:rsidRPr="00DD7122" w:rsidRDefault="00DD7122" w:rsidP="00DD712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DD7122">
              <w:rPr>
                <w:rFonts w:ascii="Arial" w:hAnsi="Arial" w:cs="Arial"/>
                <w:b/>
                <w:i/>
                <w:sz w:val="24"/>
              </w:rPr>
              <w:t>Methods of Learning:</w:t>
            </w:r>
          </w:p>
          <w:p w:rsidR="00DD7122" w:rsidRPr="00DD7122" w:rsidRDefault="00DD7122" w:rsidP="00DD712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8428" w:type="dxa"/>
            <w:vAlign w:val="center"/>
          </w:tcPr>
          <w:p w:rsidR="00DD7122" w:rsidRPr="00DD7122" w:rsidRDefault="00DD7122" w:rsidP="00DD712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DD7122">
              <w:rPr>
                <w:rFonts w:ascii="Arial" w:hAnsi="Arial" w:cs="Arial"/>
                <w:b/>
                <w:i/>
                <w:sz w:val="24"/>
              </w:rPr>
              <w:t>Explanation</w:t>
            </w:r>
          </w:p>
        </w:tc>
      </w:tr>
      <w:tr w:rsidR="00DD7122" w:rsidTr="00DD7122">
        <w:trPr>
          <w:trHeight w:val="510"/>
        </w:trPr>
        <w:tc>
          <w:tcPr>
            <w:tcW w:w="3009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Incidental Learning</w:t>
            </w:r>
          </w:p>
        </w:tc>
        <w:tc>
          <w:tcPr>
            <w:tcW w:w="8428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</w:p>
        </w:tc>
      </w:tr>
      <w:tr w:rsidR="00DD7122" w:rsidTr="00DD7122">
        <w:trPr>
          <w:trHeight w:val="510"/>
        </w:trPr>
        <w:tc>
          <w:tcPr>
            <w:tcW w:w="3009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Trial-And-Error Learning</w:t>
            </w:r>
          </w:p>
        </w:tc>
        <w:tc>
          <w:tcPr>
            <w:tcW w:w="8428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</w:p>
        </w:tc>
      </w:tr>
      <w:tr w:rsidR="00DD7122" w:rsidTr="00DD7122">
        <w:trPr>
          <w:trHeight w:val="510"/>
        </w:trPr>
        <w:tc>
          <w:tcPr>
            <w:tcW w:w="3009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Imitation</w:t>
            </w:r>
          </w:p>
        </w:tc>
        <w:tc>
          <w:tcPr>
            <w:tcW w:w="8428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</w:p>
        </w:tc>
      </w:tr>
      <w:tr w:rsidR="00DD7122" w:rsidTr="00DD7122">
        <w:trPr>
          <w:trHeight w:val="474"/>
        </w:trPr>
        <w:tc>
          <w:tcPr>
            <w:tcW w:w="3009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Directed Learning</w:t>
            </w:r>
          </w:p>
        </w:tc>
        <w:tc>
          <w:tcPr>
            <w:tcW w:w="8428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</w:p>
        </w:tc>
      </w:tr>
    </w:tbl>
    <w:p w:rsidR="00291C47" w:rsidRDefault="00291C47" w:rsidP="00DD7122">
      <w:pPr>
        <w:spacing w:after="0" w:line="240" w:lineRule="auto"/>
        <w:rPr>
          <w:rFonts w:ascii="Arial" w:hAnsi="Arial" w:cs="Arial"/>
          <w:sz w:val="24"/>
        </w:rPr>
      </w:pPr>
    </w:p>
    <w:p w:rsidR="00E63BCA" w:rsidRPr="00E63BCA" w:rsidRDefault="00E63BCA" w:rsidP="00E63BC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E63BCA">
        <w:rPr>
          <w:rFonts w:ascii="Arial" w:hAnsi="Arial" w:cs="Arial"/>
          <w:sz w:val="24"/>
        </w:rPr>
        <w:t xml:space="preserve">___________________ </w:t>
      </w:r>
      <w:proofErr w:type="gramStart"/>
      <w:r w:rsidRPr="00E63BCA">
        <w:rPr>
          <w:rFonts w:ascii="Arial" w:hAnsi="Arial" w:cs="Arial"/>
          <w:sz w:val="24"/>
        </w:rPr>
        <w:t>stimulation</w:t>
      </w:r>
      <w:proofErr w:type="gramEnd"/>
      <w:r w:rsidRPr="00E63BCA">
        <w:rPr>
          <w:rFonts w:ascii="Arial" w:hAnsi="Arial" w:cs="Arial"/>
          <w:sz w:val="24"/>
        </w:rPr>
        <w:t xml:space="preserve"> promotes learning.</w:t>
      </w:r>
    </w:p>
    <w:p w:rsidR="00E63BCA" w:rsidRDefault="00E63BCA" w:rsidP="00291C47">
      <w:pPr>
        <w:spacing w:after="0" w:line="240" w:lineRule="auto"/>
        <w:rPr>
          <w:rFonts w:ascii="Arial" w:hAnsi="Arial" w:cs="Arial"/>
          <w:i/>
          <w:sz w:val="24"/>
        </w:rPr>
      </w:pPr>
    </w:p>
    <w:p w:rsidR="00291C47" w:rsidRPr="00E63BCA" w:rsidRDefault="00291C47" w:rsidP="00291C47">
      <w:pPr>
        <w:spacing w:after="0" w:line="240" w:lineRule="auto"/>
        <w:rPr>
          <w:rFonts w:ascii="Arial" w:hAnsi="Arial" w:cs="Arial"/>
          <w:i/>
          <w:sz w:val="24"/>
        </w:rPr>
      </w:pPr>
      <w:r w:rsidRPr="00E63BCA">
        <w:rPr>
          <w:rFonts w:ascii="Arial" w:hAnsi="Arial" w:cs="Arial"/>
          <w:i/>
          <w:sz w:val="24"/>
        </w:rPr>
        <w:t xml:space="preserve">Parents </w:t>
      </w:r>
      <w:r w:rsidR="00E63BCA" w:rsidRPr="00E63BCA">
        <w:rPr>
          <w:rFonts w:ascii="Arial" w:hAnsi="Arial" w:cs="Arial"/>
          <w:i/>
          <w:sz w:val="24"/>
        </w:rPr>
        <w:t xml:space="preserve">and caregivers </w:t>
      </w:r>
      <w:proofErr w:type="gramStart"/>
      <w:r w:rsidR="00E63BCA" w:rsidRPr="00E63BCA">
        <w:rPr>
          <w:rFonts w:ascii="Arial" w:hAnsi="Arial" w:cs="Arial"/>
          <w:i/>
          <w:sz w:val="24"/>
        </w:rPr>
        <w:t>should  _</w:t>
      </w:r>
      <w:proofErr w:type="gramEnd"/>
      <w:r w:rsidR="00E63BCA" w:rsidRPr="00E63BCA">
        <w:rPr>
          <w:rFonts w:ascii="Arial" w:hAnsi="Arial" w:cs="Arial"/>
          <w:i/>
          <w:sz w:val="24"/>
        </w:rPr>
        <w:t>__________________ learning</w:t>
      </w:r>
    </w:p>
    <w:p w:rsidR="0049657E" w:rsidRDefault="0049657E" w:rsidP="0049657E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:rsidR="00291C47" w:rsidRPr="00E63BCA" w:rsidRDefault="00291C47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>Nurture the Desire to  ___________________</w:t>
      </w:r>
    </w:p>
    <w:p w:rsidR="00000000" w:rsidRPr="00E63BCA" w:rsidRDefault="00FA1786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 xml:space="preserve">Give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  <w:r w:rsidRPr="00E63BCA">
        <w:rPr>
          <w:rFonts w:ascii="Arial" w:hAnsi="Arial" w:cs="Arial"/>
          <w:sz w:val="24"/>
          <w:szCs w:val="24"/>
        </w:rPr>
        <w:t xml:space="preserve"> and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</w:p>
    <w:p w:rsidR="00000000" w:rsidRPr="00E63BCA" w:rsidRDefault="00FA1786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 xml:space="preserve">Allow time for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</w:p>
    <w:p w:rsidR="00000000" w:rsidRPr="00E63BCA" w:rsidRDefault="00FA1786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 xml:space="preserve">Give only as much help as the child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</w:p>
    <w:p w:rsidR="00000000" w:rsidRPr="00E63BCA" w:rsidRDefault="00FA1786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 xml:space="preserve">Encourage children to draw their own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</w:p>
    <w:p w:rsidR="00000000" w:rsidRPr="00E63BCA" w:rsidRDefault="00FA1786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 xml:space="preserve">Demonstrate how to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  <w:r w:rsidRPr="00E63BCA">
        <w:rPr>
          <w:rFonts w:ascii="Arial" w:hAnsi="Arial" w:cs="Arial"/>
          <w:sz w:val="24"/>
          <w:szCs w:val="24"/>
        </w:rPr>
        <w:t xml:space="preserve"> problems</w:t>
      </w:r>
    </w:p>
    <w:p w:rsidR="00000000" w:rsidRPr="00E63BCA" w:rsidRDefault="00E63BCA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FA1786" w:rsidRPr="00E63BCA">
        <w:rPr>
          <w:rFonts w:ascii="Arial" w:hAnsi="Arial" w:cs="Arial"/>
          <w:sz w:val="24"/>
          <w:szCs w:val="24"/>
        </w:rPr>
        <w:t>problem solving</w:t>
      </w:r>
    </w:p>
    <w:p w:rsidR="00000000" w:rsidRPr="00E63BCA" w:rsidRDefault="00FA1786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 xml:space="preserve">Maintain a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  <w:r w:rsidRPr="00E63BCA">
        <w:rPr>
          <w:rFonts w:ascii="Arial" w:hAnsi="Arial" w:cs="Arial"/>
          <w:sz w:val="24"/>
          <w:szCs w:val="24"/>
        </w:rPr>
        <w:t xml:space="preserve"> attitude</w:t>
      </w:r>
    </w:p>
    <w:p w:rsidR="00000000" w:rsidRPr="00E63BCA" w:rsidRDefault="00FA1786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 xml:space="preserve">Keep explanations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  <w:r w:rsidRPr="00E63BCA">
        <w:rPr>
          <w:rFonts w:ascii="Arial" w:hAnsi="Arial" w:cs="Arial"/>
          <w:sz w:val="24"/>
          <w:szCs w:val="24"/>
        </w:rPr>
        <w:t>and on a child’s level</w:t>
      </w:r>
    </w:p>
    <w:p w:rsidR="00000000" w:rsidRPr="00E63BCA" w:rsidRDefault="00FA1786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 xml:space="preserve">Allows children to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  <w:r w:rsidRPr="00E63BCA">
        <w:rPr>
          <w:rFonts w:ascii="Arial" w:hAnsi="Arial" w:cs="Arial"/>
          <w:sz w:val="24"/>
          <w:szCs w:val="24"/>
        </w:rPr>
        <w:t xml:space="preserve"> and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</w:p>
    <w:p w:rsidR="00000000" w:rsidRPr="00E63BCA" w:rsidRDefault="00FA1786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 xml:space="preserve">Help children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  <w:r w:rsidRPr="00E63BCA">
        <w:rPr>
          <w:rFonts w:ascii="Arial" w:hAnsi="Arial" w:cs="Arial"/>
          <w:sz w:val="24"/>
          <w:szCs w:val="24"/>
        </w:rPr>
        <w:t xml:space="preserve">the world and how it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</w:p>
    <w:p w:rsidR="00951883" w:rsidRDefault="00FA1786" w:rsidP="00E63BCA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3BCA">
        <w:rPr>
          <w:rFonts w:ascii="Arial" w:hAnsi="Arial" w:cs="Arial"/>
          <w:sz w:val="24"/>
          <w:szCs w:val="24"/>
        </w:rPr>
        <w:t xml:space="preserve">Take frequent </w:t>
      </w:r>
      <w:r w:rsidR="00E63BCA" w:rsidRPr="00E63BCA">
        <w:rPr>
          <w:rFonts w:ascii="Arial" w:hAnsi="Arial" w:cs="Arial"/>
          <w:sz w:val="24"/>
          <w:szCs w:val="24"/>
        </w:rPr>
        <w:t>___________________</w:t>
      </w:r>
      <w:r w:rsidRPr="00E63BCA">
        <w:rPr>
          <w:rFonts w:ascii="Arial" w:hAnsi="Arial" w:cs="Arial"/>
          <w:sz w:val="24"/>
          <w:szCs w:val="24"/>
        </w:rPr>
        <w:t xml:space="preserve"> </w:t>
      </w:r>
    </w:p>
    <w:p w:rsidR="00000000" w:rsidRPr="00D63E0B" w:rsidRDefault="00D63E0B" w:rsidP="00D63E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D63E0B">
        <w:rPr>
          <w:rFonts w:ascii="Arial" w:hAnsi="Arial" w:cs="Arial"/>
          <w:i/>
          <w:sz w:val="24"/>
          <w:szCs w:val="24"/>
        </w:rPr>
        <w:t>R</w:t>
      </w:r>
      <w:r w:rsidR="00FA1786" w:rsidRPr="00D63E0B">
        <w:rPr>
          <w:rFonts w:ascii="Arial" w:hAnsi="Arial" w:cs="Arial"/>
          <w:i/>
          <w:sz w:val="24"/>
          <w:szCs w:val="24"/>
        </w:rPr>
        <w:t>eadiness for Learning</w:t>
      </w:r>
    </w:p>
    <w:p w:rsidR="00D63E0B" w:rsidRDefault="00FA1786" w:rsidP="00D63E0B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63E0B">
        <w:rPr>
          <w:rFonts w:ascii="Arial" w:hAnsi="Arial" w:cs="Arial"/>
          <w:sz w:val="24"/>
          <w:szCs w:val="24"/>
        </w:rPr>
        <w:t>Children can learn a new skill only when they are</w:t>
      </w:r>
      <w:r w:rsidR="00D63E0B">
        <w:rPr>
          <w:rFonts w:ascii="Arial" w:hAnsi="Arial" w:cs="Arial"/>
          <w:sz w:val="24"/>
          <w:szCs w:val="24"/>
        </w:rPr>
        <w:t>___________</w:t>
      </w:r>
      <w:r w:rsidR="00D63E0B" w:rsidRPr="00E63BCA">
        <w:rPr>
          <w:rFonts w:ascii="Arial" w:hAnsi="Arial" w:cs="Arial"/>
          <w:sz w:val="24"/>
          <w:szCs w:val="24"/>
        </w:rPr>
        <w:t xml:space="preserve">__ </w:t>
      </w:r>
      <w:r w:rsidRPr="00D63E0B">
        <w:rPr>
          <w:rFonts w:ascii="Arial" w:hAnsi="Arial" w:cs="Arial"/>
          <w:sz w:val="24"/>
          <w:szCs w:val="24"/>
        </w:rPr>
        <w:t xml:space="preserve">and </w:t>
      </w:r>
      <w:r w:rsidR="00D63E0B">
        <w:rPr>
          <w:rFonts w:ascii="Arial" w:hAnsi="Arial" w:cs="Arial"/>
          <w:sz w:val="24"/>
          <w:szCs w:val="24"/>
        </w:rPr>
        <w:t>___________</w:t>
      </w:r>
      <w:r w:rsidR="00D63E0B" w:rsidRPr="00E63BCA">
        <w:rPr>
          <w:rFonts w:ascii="Arial" w:hAnsi="Arial" w:cs="Arial"/>
          <w:sz w:val="24"/>
          <w:szCs w:val="24"/>
        </w:rPr>
        <w:t xml:space="preserve">__ </w:t>
      </w:r>
      <w:r w:rsidR="00D63E0B">
        <w:rPr>
          <w:rFonts w:ascii="Arial" w:hAnsi="Arial" w:cs="Arial"/>
          <w:sz w:val="24"/>
          <w:szCs w:val="24"/>
        </w:rPr>
        <w:t xml:space="preserve"> </w:t>
      </w:r>
      <w:r w:rsidRPr="00D63E0B">
        <w:rPr>
          <w:rFonts w:ascii="Arial" w:hAnsi="Arial" w:cs="Arial"/>
          <w:sz w:val="24"/>
          <w:szCs w:val="24"/>
        </w:rPr>
        <w:t xml:space="preserve">ready </w:t>
      </w:r>
    </w:p>
    <w:p w:rsidR="00AC51B8" w:rsidRPr="00FA1786" w:rsidRDefault="00AC51B8" w:rsidP="00AC51B8">
      <w:pPr>
        <w:rPr>
          <w:rFonts w:ascii="Arial" w:hAnsi="Arial" w:cs="Arial"/>
          <w:b/>
          <w:i/>
          <w:sz w:val="24"/>
          <w:szCs w:val="24"/>
        </w:rPr>
      </w:pPr>
      <w:r w:rsidRPr="00FA1786">
        <w:rPr>
          <w:rFonts w:ascii="Arial" w:hAnsi="Arial" w:cs="Arial"/>
          <w:b/>
          <w:i/>
          <w:sz w:val="24"/>
          <w:szCs w:val="24"/>
        </w:rPr>
        <w:lastRenderedPageBreak/>
        <w:t>Intellectual Development: The 1</w:t>
      </w:r>
      <w:r w:rsidRPr="00FA1786">
        <w:rPr>
          <w:rFonts w:ascii="Arial" w:hAnsi="Arial" w:cs="Arial"/>
          <w:b/>
          <w:i/>
          <w:sz w:val="24"/>
          <w:szCs w:val="24"/>
          <w:vertAlign w:val="superscript"/>
        </w:rPr>
        <w:t>st</w:t>
      </w:r>
      <w:r w:rsidRPr="00FA1786">
        <w:rPr>
          <w:rFonts w:ascii="Arial" w:hAnsi="Arial" w:cs="Arial"/>
          <w:b/>
          <w:i/>
          <w:sz w:val="24"/>
          <w:szCs w:val="24"/>
        </w:rPr>
        <w:t xml:space="preserve"> 5 Years Video</w:t>
      </w:r>
    </w:p>
    <w:p w:rsidR="00AC51B8" w:rsidRPr="00FA1786" w:rsidRDefault="00AC51B8" w:rsidP="00AC51B8">
      <w:pPr>
        <w:rPr>
          <w:rFonts w:ascii="Arial" w:hAnsi="Arial" w:cs="Arial"/>
          <w:b/>
          <w:sz w:val="24"/>
          <w:szCs w:val="24"/>
        </w:rPr>
      </w:pPr>
      <w:r w:rsidRPr="00FA1786">
        <w:rPr>
          <w:rFonts w:ascii="Arial" w:hAnsi="Arial" w:cs="Arial"/>
          <w:b/>
          <w:sz w:val="24"/>
          <w:szCs w:val="24"/>
        </w:rPr>
        <w:t>Notes</w:t>
      </w:r>
    </w:p>
    <w:p w:rsidR="00AC51B8" w:rsidRDefault="00AC51B8" w:rsidP="00AC51B8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AC51B8">
        <w:rPr>
          <w:rFonts w:ascii="Arial" w:hAnsi="Arial" w:cs="Arial"/>
          <w:sz w:val="24"/>
          <w:szCs w:val="24"/>
        </w:rPr>
        <w:t xml:space="preserve">Intellectual development becomes easier to evaluate as a </w:t>
      </w:r>
      <w:proofErr w:type="gramStart"/>
      <w:r w:rsidRPr="00AC51B8">
        <w:rPr>
          <w:rFonts w:ascii="Arial" w:hAnsi="Arial" w:cs="Arial"/>
          <w:sz w:val="24"/>
          <w:szCs w:val="24"/>
        </w:rPr>
        <w:t>child’s  _</w:t>
      </w:r>
      <w:proofErr w:type="gramEnd"/>
      <w:r w:rsidRPr="00AC51B8">
        <w:rPr>
          <w:rFonts w:ascii="Arial" w:hAnsi="Arial" w:cs="Arial"/>
          <w:sz w:val="24"/>
          <w:szCs w:val="24"/>
        </w:rPr>
        <w:t>_______________ develops.  It is the most important intellectual milestone of a 1 year old.</w:t>
      </w:r>
    </w:p>
    <w:p w:rsidR="00AC51B8" w:rsidRPr="00AC51B8" w:rsidRDefault="00AC51B8" w:rsidP="00AC51B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51B8" w:rsidRDefault="00AC51B8" w:rsidP="00AC51B8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AC51B8">
        <w:rPr>
          <w:rFonts w:ascii="Arial" w:hAnsi="Arial" w:cs="Arial"/>
          <w:sz w:val="24"/>
          <w:szCs w:val="24"/>
        </w:rPr>
        <w:t>Every child is _________________ when it comes to development.  Some may develop _____________ or _____________ than guidelines suggest.</w:t>
      </w:r>
    </w:p>
    <w:p w:rsidR="00AC51B8" w:rsidRPr="00AC51B8" w:rsidRDefault="00AC51B8" w:rsidP="00AC51B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51B8" w:rsidRPr="00AC51B8" w:rsidRDefault="00AC51B8" w:rsidP="00AC51B8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AC51B8">
        <w:rPr>
          <w:rFonts w:ascii="Arial" w:hAnsi="Arial" w:cs="Arial"/>
          <w:sz w:val="24"/>
          <w:szCs w:val="24"/>
        </w:rPr>
        <w:t>Which month of the 1</w:t>
      </w:r>
      <w:r w:rsidRPr="00AC51B8">
        <w:rPr>
          <w:rFonts w:ascii="Arial" w:hAnsi="Arial" w:cs="Arial"/>
          <w:sz w:val="24"/>
          <w:szCs w:val="24"/>
          <w:vertAlign w:val="superscript"/>
        </w:rPr>
        <w:t>st</w:t>
      </w:r>
      <w:r w:rsidRPr="00AC51B8">
        <w:rPr>
          <w:rFonts w:ascii="Arial" w:hAnsi="Arial" w:cs="Arial"/>
          <w:sz w:val="24"/>
          <w:szCs w:val="24"/>
        </w:rPr>
        <w:t xml:space="preserve"> 12 months is a child no longer considered a newborn? Why?</w:t>
      </w:r>
    </w:p>
    <w:p w:rsidR="00AC51B8" w:rsidRPr="00AC51B8" w:rsidRDefault="00AC51B8" w:rsidP="00AC51B8">
      <w:pPr>
        <w:ind w:left="-360"/>
        <w:rPr>
          <w:rFonts w:ascii="Arial" w:hAnsi="Arial" w:cs="Arial"/>
          <w:sz w:val="24"/>
          <w:szCs w:val="24"/>
        </w:rPr>
      </w:pPr>
    </w:p>
    <w:p w:rsidR="00AC51B8" w:rsidRPr="00AC51B8" w:rsidRDefault="00AC51B8" w:rsidP="00AC51B8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AC51B8">
        <w:rPr>
          <w:rFonts w:ascii="Arial" w:hAnsi="Arial" w:cs="Arial"/>
          <w:sz w:val="24"/>
          <w:szCs w:val="24"/>
        </w:rPr>
        <w:t>Why is Birth Order an important influence on intellectual/social/emotional development? Explain</w:t>
      </w:r>
    </w:p>
    <w:p w:rsidR="00AC51B8" w:rsidRDefault="00AC51B8" w:rsidP="00AC51B8">
      <w:pPr>
        <w:ind w:left="360"/>
        <w:rPr>
          <w:rFonts w:ascii="Arial" w:hAnsi="Arial" w:cs="Arial"/>
          <w:sz w:val="24"/>
          <w:szCs w:val="24"/>
        </w:rPr>
      </w:pPr>
    </w:p>
    <w:p w:rsidR="00AC51B8" w:rsidRDefault="00AC51B8" w:rsidP="00AC51B8">
      <w:pPr>
        <w:ind w:left="360"/>
        <w:rPr>
          <w:rFonts w:ascii="Arial" w:hAnsi="Arial" w:cs="Arial"/>
          <w:sz w:val="24"/>
          <w:szCs w:val="24"/>
        </w:rPr>
      </w:pPr>
    </w:p>
    <w:p w:rsidR="00AC51B8" w:rsidRPr="00AC51B8" w:rsidRDefault="00AC51B8" w:rsidP="00AC51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Chart</w:t>
      </w:r>
    </w:p>
    <w:p w:rsidR="00AC51B8" w:rsidRPr="00D63E0B" w:rsidRDefault="00AC51B8" w:rsidP="00AC51B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AC51B8">
        <w:rPr>
          <w:rFonts w:ascii="Arial" w:hAnsi="Arial" w:cs="Arial"/>
          <w:sz w:val="24"/>
          <w:szCs w:val="24"/>
        </w:rPr>
        <w:drawing>
          <wp:inline distT="0" distB="0" distL="0" distR="0">
            <wp:extent cx="6776776" cy="5256111"/>
            <wp:effectExtent l="95250" t="19050" r="100274" b="20739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AC51B8" w:rsidRPr="00D63E0B" w:rsidSect="00DD712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5D86"/>
    <w:multiLevelType w:val="hybridMultilevel"/>
    <w:tmpl w:val="4CA0F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5C42"/>
    <w:multiLevelType w:val="hybridMultilevel"/>
    <w:tmpl w:val="EFF8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F7E18"/>
    <w:multiLevelType w:val="hybridMultilevel"/>
    <w:tmpl w:val="5896DC9C"/>
    <w:lvl w:ilvl="0" w:tplc="F948D6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42720A">
      <w:start w:val="87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2A6D8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1AED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2C76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16AF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6419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2077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885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4B32C69"/>
    <w:multiLevelType w:val="hybridMultilevel"/>
    <w:tmpl w:val="06ECEA5A"/>
    <w:lvl w:ilvl="0" w:tplc="3F22609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57C7CC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2128A2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ED4E90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B4029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FD8105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2B061C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BA2222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448FB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71035087"/>
    <w:multiLevelType w:val="hybridMultilevel"/>
    <w:tmpl w:val="39E6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1C47"/>
    <w:rsid w:val="00194C7C"/>
    <w:rsid w:val="00291C47"/>
    <w:rsid w:val="003B0366"/>
    <w:rsid w:val="0049657E"/>
    <w:rsid w:val="005177ED"/>
    <w:rsid w:val="005A138C"/>
    <w:rsid w:val="006530D0"/>
    <w:rsid w:val="0078079A"/>
    <w:rsid w:val="00843B32"/>
    <w:rsid w:val="008E21D1"/>
    <w:rsid w:val="009200E8"/>
    <w:rsid w:val="00951883"/>
    <w:rsid w:val="009921B9"/>
    <w:rsid w:val="00AC51B8"/>
    <w:rsid w:val="00AF2B8F"/>
    <w:rsid w:val="00CB700D"/>
    <w:rsid w:val="00D63E0B"/>
    <w:rsid w:val="00DD7122"/>
    <w:rsid w:val="00DE6FB4"/>
    <w:rsid w:val="00E63BCA"/>
    <w:rsid w:val="00F67E36"/>
    <w:rsid w:val="00FA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22"/>
    <w:pPr>
      <w:ind w:left="720"/>
      <w:contextualSpacing/>
    </w:pPr>
  </w:style>
  <w:style w:type="table" w:styleId="TableGrid">
    <w:name w:val="Table Grid"/>
    <w:basedOn w:val="TableNormal"/>
    <w:uiPriority w:val="59"/>
    <w:rsid w:val="00DD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9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2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5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75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6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8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83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6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6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7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9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9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95DAEC-51A1-4752-A864-8CA7EA2E8777}" type="doc">
      <dgm:prSet loTypeId="urn:microsoft.com/office/officeart/2005/8/layout/chevron2" loCatId="process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54F0F55-0DE9-483E-87CF-7FD123325BC4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1st 12 months</a:t>
          </a:r>
        </a:p>
      </dgm:t>
    </dgm:pt>
    <dgm:pt modelId="{2EFD4F3B-0E3C-43F0-BD0E-69C37C7397E7}" type="parTrans" cxnId="{6AFAC16E-2B60-4BAD-97A1-03B9DF65ED62}">
      <dgm:prSet/>
      <dgm:spPr/>
      <dgm:t>
        <a:bodyPr/>
        <a:lstStyle/>
        <a:p>
          <a:endParaRPr lang="en-US"/>
        </a:p>
      </dgm:t>
    </dgm:pt>
    <dgm:pt modelId="{CF9A32D4-450B-4993-9120-B09133910941}" type="sibTrans" cxnId="{6AFAC16E-2B60-4BAD-97A1-03B9DF65ED62}">
      <dgm:prSet/>
      <dgm:spPr/>
      <dgm:t>
        <a:bodyPr/>
        <a:lstStyle/>
        <a:p>
          <a:endParaRPr lang="en-US"/>
        </a:p>
      </dgm:t>
    </dgm:pt>
    <dgm:pt modelId="{6FD30E9A-0E7A-4DF1-88E6-DF278E760858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12-24 months </a:t>
          </a:r>
        </a:p>
        <a:p>
          <a:r>
            <a:rPr lang="en-US" sz="1000">
              <a:latin typeface="Arial" pitchFamily="34" charset="0"/>
              <a:cs typeface="Arial" pitchFamily="34" charset="0"/>
            </a:rPr>
            <a:t>(1 Year)</a:t>
          </a:r>
        </a:p>
      </dgm:t>
    </dgm:pt>
    <dgm:pt modelId="{A31AC7FB-D622-4ADC-BD02-8996E84C3E66}" type="parTrans" cxnId="{4FAF853B-61A1-46AA-9BDD-36EE8A6682C2}">
      <dgm:prSet/>
      <dgm:spPr/>
      <dgm:t>
        <a:bodyPr/>
        <a:lstStyle/>
        <a:p>
          <a:endParaRPr lang="en-US"/>
        </a:p>
      </dgm:t>
    </dgm:pt>
    <dgm:pt modelId="{5345B63B-3D49-448E-9259-A9F204374477}" type="sibTrans" cxnId="{4FAF853B-61A1-46AA-9BDD-36EE8A6682C2}">
      <dgm:prSet/>
      <dgm:spPr/>
      <dgm:t>
        <a:bodyPr/>
        <a:lstStyle/>
        <a:p>
          <a:endParaRPr lang="en-US"/>
        </a:p>
      </dgm:t>
    </dgm:pt>
    <dgm:pt modelId="{B854A352-4165-44D5-A47C-284F0FD9F1AE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24-36 months </a:t>
          </a:r>
        </a:p>
        <a:p>
          <a:r>
            <a:rPr lang="en-US" sz="1000">
              <a:latin typeface="Arial" pitchFamily="34" charset="0"/>
              <a:cs typeface="Arial" pitchFamily="34" charset="0"/>
            </a:rPr>
            <a:t>(2 Years)</a:t>
          </a:r>
        </a:p>
      </dgm:t>
    </dgm:pt>
    <dgm:pt modelId="{AF72F142-A6BD-4F5F-A1AE-CF51290B48AE}" type="parTrans" cxnId="{1DE8FE4D-3EFF-46AB-8940-DD2B909CE990}">
      <dgm:prSet/>
      <dgm:spPr/>
      <dgm:t>
        <a:bodyPr/>
        <a:lstStyle/>
        <a:p>
          <a:endParaRPr lang="en-US"/>
        </a:p>
      </dgm:t>
    </dgm:pt>
    <dgm:pt modelId="{CBE4D9D8-F407-47B9-B3AE-A40E0C3E412F}" type="sibTrans" cxnId="{1DE8FE4D-3EFF-46AB-8940-DD2B909CE990}">
      <dgm:prSet/>
      <dgm:spPr/>
      <dgm:t>
        <a:bodyPr/>
        <a:lstStyle/>
        <a:p>
          <a:endParaRPr lang="en-US"/>
        </a:p>
      </dgm:t>
    </dgm:pt>
    <dgm:pt modelId="{518E2F94-DF34-44FC-9A6E-FC169F33AF32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36-48 months </a:t>
          </a:r>
        </a:p>
        <a:p>
          <a:r>
            <a:rPr lang="en-US" sz="1000">
              <a:latin typeface="Arial" pitchFamily="34" charset="0"/>
              <a:cs typeface="Arial" pitchFamily="34" charset="0"/>
            </a:rPr>
            <a:t>(3 Years)</a:t>
          </a:r>
        </a:p>
      </dgm:t>
    </dgm:pt>
    <dgm:pt modelId="{FB315241-BC7F-496D-96D2-F13BB9B76976}" type="parTrans" cxnId="{79C046BC-6CCB-441B-8951-E70AE2444BEE}">
      <dgm:prSet/>
      <dgm:spPr/>
      <dgm:t>
        <a:bodyPr/>
        <a:lstStyle/>
        <a:p>
          <a:endParaRPr lang="en-US"/>
        </a:p>
      </dgm:t>
    </dgm:pt>
    <dgm:pt modelId="{494D5B62-59EB-4E39-8289-E16D13B84D04}" type="sibTrans" cxnId="{79C046BC-6CCB-441B-8951-E70AE2444BEE}">
      <dgm:prSet/>
      <dgm:spPr/>
      <dgm:t>
        <a:bodyPr/>
        <a:lstStyle/>
        <a:p>
          <a:endParaRPr lang="en-US"/>
        </a:p>
      </dgm:t>
    </dgm:pt>
    <dgm:pt modelId="{D9589B7C-6905-4200-A67A-CE9BCAA519E1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48-60 months </a:t>
          </a:r>
        </a:p>
        <a:p>
          <a:r>
            <a:rPr lang="en-US" sz="1000">
              <a:latin typeface="Arial" pitchFamily="34" charset="0"/>
              <a:cs typeface="Arial" pitchFamily="34" charset="0"/>
            </a:rPr>
            <a:t>(4 Years)</a:t>
          </a:r>
        </a:p>
      </dgm:t>
    </dgm:pt>
    <dgm:pt modelId="{85552101-BB6B-43DA-8355-7751CE490F2A}" type="parTrans" cxnId="{C64AC463-4FD8-4049-8A6E-D395F7B3A17F}">
      <dgm:prSet/>
      <dgm:spPr/>
      <dgm:t>
        <a:bodyPr/>
        <a:lstStyle/>
        <a:p>
          <a:endParaRPr lang="en-US"/>
        </a:p>
      </dgm:t>
    </dgm:pt>
    <dgm:pt modelId="{29D3B5F3-8DDD-4EEE-B88B-893E4C32E01A}" type="sibTrans" cxnId="{C64AC463-4FD8-4049-8A6E-D395F7B3A17F}">
      <dgm:prSet/>
      <dgm:spPr/>
      <dgm:t>
        <a:bodyPr/>
        <a:lstStyle/>
        <a:p>
          <a:endParaRPr lang="en-US"/>
        </a:p>
      </dgm:t>
    </dgm:pt>
    <dgm:pt modelId="{285D23F6-5DC0-48C6-B1FC-B10EB89D4E77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5 Years</a:t>
          </a:r>
        </a:p>
      </dgm:t>
    </dgm:pt>
    <dgm:pt modelId="{7D47CC23-2B41-4EA3-9582-932F9754501E}" type="parTrans" cxnId="{9845D03D-4298-454B-A586-D3F13C8CB050}">
      <dgm:prSet/>
      <dgm:spPr/>
      <dgm:t>
        <a:bodyPr/>
        <a:lstStyle/>
        <a:p>
          <a:endParaRPr lang="en-US"/>
        </a:p>
      </dgm:t>
    </dgm:pt>
    <dgm:pt modelId="{8F440656-89C6-4BCF-BA69-F69A022A2A23}" type="sibTrans" cxnId="{9845D03D-4298-454B-A586-D3F13C8CB050}">
      <dgm:prSet/>
      <dgm:spPr/>
      <dgm:t>
        <a:bodyPr/>
        <a:lstStyle/>
        <a:p>
          <a:endParaRPr lang="en-US"/>
        </a:p>
      </dgm:t>
    </dgm:pt>
    <dgm:pt modelId="{F5649E41-1F2E-4424-8A68-AA5AF5927D3A}" type="pres">
      <dgm:prSet presAssocID="{5295DAEC-51A1-4752-A864-8CA7EA2E87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D7196BE-A091-4C3B-ADDE-C140F9E12170}" type="pres">
      <dgm:prSet presAssocID="{754F0F55-0DE9-483E-87CF-7FD123325BC4}" presName="composite" presStyleCnt="0"/>
      <dgm:spPr/>
    </dgm:pt>
    <dgm:pt modelId="{CEEADC4F-102A-4C8D-8E86-370BCC865B4D}" type="pres">
      <dgm:prSet presAssocID="{754F0F55-0DE9-483E-87CF-7FD123325BC4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C2D6D8-09BE-4233-8812-5D868604D53B}" type="pres">
      <dgm:prSet presAssocID="{754F0F55-0DE9-483E-87CF-7FD123325BC4}" presName="descendantText" presStyleLbl="alignAcc1" presStyleIdx="0" presStyleCnt="6">
        <dgm:presLayoutVars>
          <dgm:bulletEnabled val="1"/>
        </dgm:presLayoutVars>
      </dgm:prSet>
      <dgm:spPr/>
    </dgm:pt>
    <dgm:pt modelId="{F645C574-E5AC-4EF9-A570-F1BCD5BDA2CA}" type="pres">
      <dgm:prSet presAssocID="{CF9A32D4-450B-4993-9120-B09133910941}" presName="sp" presStyleCnt="0"/>
      <dgm:spPr/>
    </dgm:pt>
    <dgm:pt modelId="{9693411B-4356-4CA7-9BA7-9E4CA1F2CA5D}" type="pres">
      <dgm:prSet presAssocID="{6FD30E9A-0E7A-4DF1-88E6-DF278E760858}" presName="composite" presStyleCnt="0"/>
      <dgm:spPr/>
    </dgm:pt>
    <dgm:pt modelId="{36A30916-34C3-4251-A589-6FD04752D81F}" type="pres">
      <dgm:prSet presAssocID="{6FD30E9A-0E7A-4DF1-88E6-DF278E760858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A36A33-2730-4D45-83A6-50BAF44D8BED}" type="pres">
      <dgm:prSet presAssocID="{6FD30E9A-0E7A-4DF1-88E6-DF278E760858}" presName="descendantText" presStyleLbl="alignAcc1" presStyleIdx="1" presStyleCnt="6">
        <dgm:presLayoutVars>
          <dgm:bulletEnabled val="1"/>
        </dgm:presLayoutVars>
      </dgm:prSet>
      <dgm:spPr/>
    </dgm:pt>
    <dgm:pt modelId="{D6C2EC2F-CA7B-4A3A-8F3D-D95EABF33C01}" type="pres">
      <dgm:prSet presAssocID="{5345B63B-3D49-448E-9259-A9F204374477}" presName="sp" presStyleCnt="0"/>
      <dgm:spPr/>
    </dgm:pt>
    <dgm:pt modelId="{0466AAB8-A6B4-4E2D-A0FA-5F054A97EDCA}" type="pres">
      <dgm:prSet presAssocID="{B854A352-4165-44D5-A47C-284F0FD9F1AE}" presName="composite" presStyleCnt="0"/>
      <dgm:spPr/>
    </dgm:pt>
    <dgm:pt modelId="{5FBD5E52-AC38-42BA-80F5-8131BE99052C}" type="pres">
      <dgm:prSet presAssocID="{B854A352-4165-44D5-A47C-284F0FD9F1AE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503756-7056-4C7A-8845-BC8699AF2007}" type="pres">
      <dgm:prSet presAssocID="{B854A352-4165-44D5-A47C-284F0FD9F1AE}" presName="descendantText" presStyleLbl="alignAcc1" presStyleIdx="2" presStyleCnt="6">
        <dgm:presLayoutVars>
          <dgm:bulletEnabled val="1"/>
        </dgm:presLayoutVars>
      </dgm:prSet>
      <dgm:spPr/>
    </dgm:pt>
    <dgm:pt modelId="{6092E3E6-1242-4E19-BE1E-2E10DEAA3145}" type="pres">
      <dgm:prSet presAssocID="{CBE4D9D8-F407-47B9-B3AE-A40E0C3E412F}" presName="sp" presStyleCnt="0"/>
      <dgm:spPr/>
    </dgm:pt>
    <dgm:pt modelId="{F11B67D5-1A0D-4FD7-AAA3-8891F4F6E2F6}" type="pres">
      <dgm:prSet presAssocID="{518E2F94-DF34-44FC-9A6E-FC169F33AF32}" presName="composite" presStyleCnt="0"/>
      <dgm:spPr/>
    </dgm:pt>
    <dgm:pt modelId="{69276A8B-5A88-4F6C-808F-5C16474A21CB}" type="pres">
      <dgm:prSet presAssocID="{518E2F94-DF34-44FC-9A6E-FC169F33AF32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C351BF-1E3B-4463-9B4A-467FA9FAFF65}" type="pres">
      <dgm:prSet presAssocID="{518E2F94-DF34-44FC-9A6E-FC169F33AF32}" presName="descendantText" presStyleLbl="alignAcc1" presStyleIdx="3" presStyleCnt="6">
        <dgm:presLayoutVars>
          <dgm:bulletEnabled val="1"/>
        </dgm:presLayoutVars>
      </dgm:prSet>
      <dgm:spPr/>
    </dgm:pt>
    <dgm:pt modelId="{26F64AF1-52FD-4CF4-A9F4-8C4BEEA85621}" type="pres">
      <dgm:prSet presAssocID="{494D5B62-59EB-4E39-8289-E16D13B84D04}" presName="sp" presStyleCnt="0"/>
      <dgm:spPr/>
    </dgm:pt>
    <dgm:pt modelId="{811DA141-997D-4A80-8123-5DA8ACEA4704}" type="pres">
      <dgm:prSet presAssocID="{D9589B7C-6905-4200-A67A-CE9BCAA519E1}" presName="composite" presStyleCnt="0"/>
      <dgm:spPr/>
    </dgm:pt>
    <dgm:pt modelId="{84947E5F-1837-4D7F-A30E-1F748BC355A5}" type="pres">
      <dgm:prSet presAssocID="{D9589B7C-6905-4200-A67A-CE9BCAA519E1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A3D59D-F555-40A4-BE24-E377391BFDCA}" type="pres">
      <dgm:prSet presAssocID="{D9589B7C-6905-4200-A67A-CE9BCAA519E1}" presName="descendantText" presStyleLbl="alignAcc1" presStyleIdx="4" presStyleCnt="6">
        <dgm:presLayoutVars>
          <dgm:bulletEnabled val="1"/>
        </dgm:presLayoutVars>
      </dgm:prSet>
      <dgm:spPr/>
    </dgm:pt>
    <dgm:pt modelId="{0684AA13-BE90-4E0A-B4B5-4AAE38BB172F}" type="pres">
      <dgm:prSet presAssocID="{29D3B5F3-8DDD-4EEE-B88B-893E4C32E01A}" presName="sp" presStyleCnt="0"/>
      <dgm:spPr/>
    </dgm:pt>
    <dgm:pt modelId="{AFBB19F6-FFEC-4094-A0BD-1445B3E028C6}" type="pres">
      <dgm:prSet presAssocID="{285D23F6-5DC0-48C6-B1FC-B10EB89D4E77}" presName="composite" presStyleCnt="0"/>
      <dgm:spPr/>
    </dgm:pt>
    <dgm:pt modelId="{45950241-1305-415C-93E4-E92445AAC723}" type="pres">
      <dgm:prSet presAssocID="{285D23F6-5DC0-48C6-B1FC-B10EB89D4E77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6315CB-B28D-4B89-A0BD-D258CF811252}" type="pres">
      <dgm:prSet presAssocID="{285D23F6-5DC0-48C6-B1FC-B10EB89D4E7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0711F57D-AB8E-4739-BB6F-7A6A8BC4BC36}" type="presOf" srcId="{518E2F94-DF34-44FC-9A6E-FC169F33AF32}" destId="{69276A8B-5A88-4F6C-808F-5C16474A21CB}" srcOrd="0" destOrd="0" presId="urn:microsoft.com/office/officeart/2005/8/layout/chevron2"/>
    <dgm:cxn modelId="{E933478A-7528-467C-80FC-B85C978F1B18}" type="presOf" srcId="{754F0F55-0DE9-483E-87CF-7FD123325BC4}" destId="{CEEADC4F-102A-4C8D-8E86-370BCC865B4D}" srcOrd="0" destOrd="0" presId="urn:microsoft.com/office/officeart/2005/8/layout/chevron2"/>
    <dgm:cxn modelId="{1DE8FE4D-3EFF-46AB-8940-DD2B909CE990}" srcId="{5295DAEC-51A1-4752-A864-8CA7EA2E8777}" destId="{B854A352-4165-44D5-A47C-284F0FD9F1AE}" srcOrd="2" destOrd="0" parTransId="{AF72F142-A6BD-4F5F-A1AE-CF51290B48AE}" sibTransId="{CBE4D9D8-F407-47B9-B3AE-A40E0C3E412F}"/>
    <dgm:cxn modelId="{24495588-2F1E-4C4E-B717-F5A443577D40}" type="presOf" srcId="{6FD30E9A-0E7A-4DF1-88E6-DF278E760858}" destId="{36A30916-34C3-4251-A589-6FD04752D81F}" srcOrd="0" destOrd="0" presId="urn:microsoft.com/office/officeart/2005/8/layout/chevron2"/>
    <dgm:cxn modelId="{79C046BC-6CCB-441B-8951-E70AE2444BEE}" srcId="{5295DAEC-51A1-4752-A864-8CA7EA2E8777}" destId="{518E2F94-DF34-44FC-9A6E-FC169F33AF32}" srcOrd="3" destOrd="0" parTransId="{FB315241-BC7F-496D-96D2-F13BB9B76976}" sibTransId="{494D5B62-59EB-4E39-8289-E16D13B84D04}"/>
    <dgm:cxn modelId="{DE1DC904-985C-4F65-8AC0-5001A1AA36AB}" type="presOf" srcId="{285D23F6-5DC0-48C6-B1FC-B10EB89D4E77}" destId="{45950241-1305-415C-93E4-E92445AAC723}" srcOrd="0" destOrd="0" presId="urn:microsoft.com/office/officeart/2005/8/layout/chevron2"/>
    <dgm:cxn modelId="{4FAF853B-61A1-46AA-9BDD-36EE8A6682C2}" srcId="{5295DAEC-51A1-4752-A864-8CA7EA2E8777}" destId="{6FD30E9A-0E7A-4DF1-88E6-DF278E760858}" srcOrd="1" destOrd="0" parTransId="{A31AC7FB-D622-4ADC-BD02-8996E84C3E66}" sibTransId="{5345B63B-3D49-448E-9259-A9F204374477}"/>
    <dgm:cxn modelId="{9845D03D-4298-454B-A586-D3F13C8CB050}" srcId="{5295DAEC-51A1-4752-A864-8CA7EA2E8777}" destId="{285D23F6-5DC0-48C6-B1FC-B10EB89D4E77}" srcOrd="5" destOrd="0" parTransId="{7D47CC23-2B41-4EA3-9582-932F9754501E}" sibTransId="{8F440656-89C6-4BCF-BA69-F69A022A2A23}"/>
    <dgm:cxn modelId="{6AFAC16E-2B60-4BAD-97A1-03B9DF65ED62}" srcId="{5295DAEC-51A1-4752-A864-8CA7EA2E8777}" destId="{754F0F55-0DE9-483E-87CF-7FD123325BC4}" srcOrd="0" destOrd="0" parTransId="{2EFD4F3B-0E3C-43F0-BD0E-69C37C7397E7}" sibTransId="{CF9A32D4-450B-4993-9120-B09133910941}"/>
    <dgm:cxn modelId="{FD1446B2-CF34-4CE7-A168-AF9EBA180E53}" type="presOf" srcId="{D9589B7C-6905-4200-A67A-CE9BCAA519E1}" destId="{84947E5F-1837-4D7F-A30E-1F748BC355A5}" srcOrd="0" destOrd="0" presId="urn:microsoft.com/office/officeart/2005/8/layout/chevron2"/>
    <dgm:cxn modelId="{7DBF04DB-424F-4CB6-83AA-C2DBDF186E0D}" type="presOf" srcId="{5295DAEC-51A1-4752-A864-8CA7EA2E8777}" destId="{F5649E41-1F2E-4424-8A68-AA5AF5927D3A}" srcOrd="0" destOrd="0" presId="urn:microsoft.com/office/officeart/2005/8/layout/chevron2"/>
    <dgm:cxn modelId="{7FF56ACC-F336-428B-BB2F-32D4D0A5F744}" type="presOf" srcId="{B854A352-4165-44D5-A47C-284F0FD9F1AE}" destId="{5FBD5E52-AC38-42BA-80F5-8131BE99052C}" srcOrd="0" destOrd="0" presId="urn:microsoft.com/office/officeart/2005/8/layout/chevron2"/>
    <dgm:cxn modelId="{C64AC463-4FD8-4049-8A6E-D395F7B3A17F}" srcId="{5295DAEC-51A1-4752-A864-8CA7EA2E8777}" destId="{D9589B7C-6905-4200-A67A-CE9BCAA519E1}" srcOrd="4" destOrd="0" parTransId="{85552101-BB6B-43DA-8355-7751CE490F2A}" sibTransId="{29D3B5F3-8DDD-4EEE-B88B-893E4C32E01A}"/>
    <dgm:cxn modelId="{53290E89-7CA2-44EE-84FE-7AAC4031CB35}" type="presParOf" srcId="{F5649E41-1F2E-4424-8A68-AA5AF5927D3A}" destId="{5D7196BE-A091-4C3B-ADDE-C140F9E12170}" srcOrd="0" destOrd="0" presId="urn:microsoft.com/office/officeart/2005/8/layout/chevron2"/>
    <dgm:cxn modelId="{2B2AAA0E-5FE5-4834-9FD3-C2FD04C230CE}" type="presParOf" srcId="{5D7196BE-A091-4C3B-ADDE-C140F9E12170}" destId="{CEEADC4F-102A-4C8D-8E86-370BCC865B4D}" srcOrd="0" destOrd="0" presId="urn:microsoft.com/office/officeart/2005/8/layout/chevron2"/>
    <dgm:cxn modelId="{7126C195-CED1-40A9-BCE0-9522B6FCD9E8}" type="presParOf" srcId="{5D7196BE-A091-4C3B-ADDE-C140F9E12170}" destId="{68C2D6D8-09BE-4233-8812-5D868604D53B}" srcOrd="1" destOrd="0" presId="urn:microsoft.com/office/officeart/2005/8/layout/chevron2"/>
    <dgm:cxn modelId="{D7436BE5-D051-4C32-BB39-7C1CC3C8863C}" type="presParOf" srcId="{F5649E41-1F2E-4424-8A68-AA5AF5927D3A}" destId="{F645C574-E5AC-4EF9-A570-F1BCD5BDA2CA}" srcOrd="1" destOrd="0" presId="urn:microsoft.com/office/officeart/2005/8/layout/chevron2"/>
    <dgm:cxn modelId="{1496DEA8-2D1D-4EFE-917C-F4B3BAD92ED7}" type="presParOf" srcId="{F5649E41-1F2E-4424-8A68-AA5AF5927D3A}" destId="{9693411B-4356-4CA7-9BA7-9E4CA1F2CA5D}" srcOrd="2" destOrd="0" presId="urn:microsoft.com/office/officeart/2005/8/layout/chevron2"/>
    <dgm:cxn modelId="{64214312-2445-43C9-8554-29AC69EF864B}" type="presParOf" srcId="{9693411B-4356-4CA7-9BA7-9E4CA1F2CA5D}" destId="{36A30916-34C3-4251-A589-6FD04752D81F}" srcOrd="0" destOrd="0" presId="urn:microsoft.com/office/officeart/2005/8/layout/chevron2"/>
    <dgm:cxn modelId="{AF11C2DA-37FA-41AA-86B7-425FDD2AE007}" type="presParOf" srcId="{9693411B-4356-4CA7-9BA7-9E4CA1F2CA5D}" destId="{93A36A33-2730-4D45-83A6-50BAF44D8BED}" srcOrd="1" destOrd="0" presId="urn:microsoft.com/office/officeart/2005/8/layout/chevron2"/>
    <dgm:cxn modelId="{1F1414F2-0C40-4DEF-95D0-B7D50868DDF9}" type="presParOf" srcId="{F5649E41-1F2E-4424-8A68-AA5AF5927D3A}" destId="{D6C2EC2F-CA7B-4A3A-8F3D-D95EABF33C01}" srcOrd="3" destOrd="0" presId="urn:microsoft.com/office/officeart/2005/8/layout/chevron2"/>
    <dgm:cxn modelId="{86595A59-79CC-4F09-B7E4-00A831468B2C}" type="presParOf" srcId="{F5649E41-1F2E-4424-8A68-AA5AF5927D3A}" destId="{0466AAB8-A6B4-4E2D-A0FA-5F054A97EDCA}" srcOrd="4" destOrd="0" presId="urn:microsoft.com/office/officeart/2005/8/layout/chevron2"/>
    <dgm:cxn modelId="{5AA7B6B6-870A-4FAA-9240-9BDCD34590F1}" type="presParOf" srcId="{0466AAB8-A6B4-4E2D-A0FA-5F054A97EDCA}" destId="{5FBD5E52-AC38-42BA-80F5-8131BE99052C}" srcOrd="0" destOrd="0" presId="urn:microsoft.com/office/officeart/2005/8/layout/chevron2"/>
    <dgm:cxn modelId="{7D2D97E9-5572-497E-902D-61B292052034}" type="presParOf" srcId="{0466AAB8-A6B4-4E2D-A0FA-5F054A97EDCA}" destId="{B0503756-7056-4C7A-8845-BC8699AF2007}" srcOrd="1" destOrd="0" presId="urn:microsoft.com/office/officeart/2005/8/layout/chevron2"/>
    <dgm:cxn modelId="{F54CA3A1-5DF7-49DD-889A-55F134B7FB92}" type="presParOf" srcId="{F5649E41-1F2E-4424-8A68-AA5AF5927D3A}" destId="{6092E3E6-1242-4E19-BE1E-2E10DEAA3145}" srcOrd="5" destOrd="0" presId="urn:microsoft.com/office/officeart/2005/8/layout/chevron2"/>
    <dgm:cxn modelId="{4C8F7AEC-B65B-4FBF-89DD-937353EBEAAD}" type="presParOf" srcId="{F5649E41-1F2E-4424-8A68-AA5AF5927D3A}" destId="{F11B67D5-1A0D-4FD7-AAA3-8891F4F6E2F6}" srcOrd="6" destOrd="0" presId="urn:microsoft.com/office/officeart/2005/8/layout/chevron2"/>
    <dgm:cxn modelId="{EA14EDA5-5831-4094-A130-6F36F29EFFEB}" type="presParOf" srcId="{F11B67D5-1A0D-4FD7-AAA3-8891F4F6E2F6}" destId="{69276A8B-5A88-4F6C-808F-5C16474A21CB}" srcOrd="0" destOrd="0" presId="urn:microsoft.com/office/officeart/2005/8/layout/chevron2"/>
    <dgm:cxn modelId="{A088FB28-872D-4542-A80F-4A22E1331C69}" type="presParOf" srcId="{F11B67D5-1A0D-4FD7-AAA3-8891F4F6E2F6}" destId="{E9C351BF-1E3B-4463-9B4A-467FA9FAFF65}" srcOrd="1" destOrd="0" presId="urn:microsoft.com/office/officeart/2005/8/layout/chevron2"/>
    <dgm:cxn modelId="{582E50CF-04C6-4327-AEB1-0F0B9E545FEF}" type="presParOf" srcId="{F5649E41-1F2E-4424-8A68-AA5AF5927D3A}" destId="{26F64AF1-52FD-4CF4-A9F4-8C4BEEA85621}" srcOrd="7" destOrd="0" presId="urn:microsoft.com/office/officeart/2005/8/layout/chevron2"/>
    <dgm:cxn modelId="{7FEC7F5B-75AA-4AAD-8C53-56FFDE4EB3DC}" type="presParOf" srcId="{F5649E41-1F2E-4424-8A68-AA5AF5927D3A}" destId="{811DA141-997D-4A80-8123-5DA8ACEA4704}" srcOrd="8" destOrd="0" presId="urn:microsoft.com/office/officeart/2005/8/layout/chevron2"/>
    <dgm:cxn modelId="{9DE3DF91-6B2A-4008-8053-98A36266FF61}" type="presParOf" srcId="{811DA141-997D-4A80-8123-5DA8ACEA4704}" destId="{84947E5F-1837-4D7F-A30E-1F748BC355A5}" srcOrd="0" destOrd="0" presId="urn:microsoft.com/office/officeart/2005/8/layout/chevron2"/>
    <dgm:cxn modelId="{5AEC5FE3-13E3-490E-A1B4-C6D425477999}" type="presParOf" srcId="{811DA141-997D-4A80-8123-5DA8ACEA4704}" destId="{85A3D59D-F555-40A4-BE24-E377391BFDCA}" srcOrd="1" destOrd="0" presId="urn:microsoft.com/office/officeart/2005/8/layout/chevron2"/>
    <dgm:cxn modelId="{500104DD-79E8-43A0-A96C-C5C3486D733F}" type="presParOf" srcId="{F5649E41-1F2E-4424-8A68-AA5AF5927D3A}" destId="{0684AA13-BE90-4E0A-B4B5-4AAE38BB172F}" srcOrd="9" destOrd="0" presId="urn:microsoft.com/office/officeart/2005/8/layout/chevron2"/>
    <dgm:cxn modelId="{0360B4A4-947E-4216-877A-9CC03A550217}" type="presParOf" srcId="{F5649E41-1F2E-4424-8A68-AA5AF5927D3A}" destId="{AFBB19F6-FFEC-4094-A0BD-1445B3E028C6}" srcOrd="10" destOrd="0" presId="urn:microsoft.com/office/officeart/2005/8/layout/chevron2"/>
    <dgm:cxn modelId="{B53BE269-BF24-4CF0-BDB4-82EEF36029A1}" type="presParOf" srcId="{AFBB19F6-FFEC-4094-A0BD-1445B3E028C6}" destId="{45950241-1305-415C-93E4-E92445AAC723}" srcOrd="0" destOrd="0" presId="urn:microsoft.com/office/officeart/2005/8/layout/chevron2"/>
    <dgm:cxn modelId="{382D8733-6B4D-4A5D-8233-928C31FE6F52}" type="presParOf" srcId="{AFBB19F6-FFEC-4094-A0BD-1445B3E028C6}" destId="{866315CB-B28D-4B89-A0BD-D258CF81125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EADC4F-102A-4C8D-8E86-370BCC865B4D}">
      <dsp:nvSpPr>
        <dsp:cNvPr id="0" name=""/>
        <dsp:cNvSpPr/>
      </dsp:nvSpPr>
      <dsp:spPr>
        <a:xfrm rot="5400000">
          <a:off x="-143453" y="146112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1st 12 months</a:t>
          </a:r>
        </a:p>
      </dsp:txBody>
      <dsp:txXfrm rot="5400000">
        <a:off x="-143453" y="146112"/>
        <a:ext cx="956354" cy="669448"/>
      </dsp:txXfrm>
    </dsp:sp>
    <dsp:sp modelId="{68C2D6D8-09BE-4233-8812-5D868604D53B}">
      <dsp:nvSpPr>
        <dsp:cNvPr id="0" name=""/>
        <dsp:cNvSpPr/>
      </dsp:nvSpPr>
      <dsp:spPr>
        <a:xfrm rot="5400000">
          <a:off x="3412296" y="-2740188"/>
          <a:ext cx="621630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6A30916-34C3-4251-A589-6FD04752D81F}">
      <dsp:nvSpPr>
        <dsp:cNvPr id="0" name=""/>
        <dsp:cNvSpPr/>
      </dsp:nvSpPr>
      <dsp:spPr>
        <a:xfrm rot="5400000">
          <a:off x="-143453" y="1005000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12-24 months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(1 Year)</a:t>
          </a:r>
        </a:p>
      </dsp:txBody>
      <dsp:txXfrm rot="5400000">
        <a:off x="-143453" y="1005000"/>
        <a:ext cx="956354" cy="669448"/>
      </dsp:txXfrm>
    </dsp:sp>
    <dsp:sp modelId="{93A36A33-2730-4D45-83A6-50BAF44D8BED}">
      <dsp:nvSpPr>
        <dsp:cNvPr id="0" name=""/>
        <dsp:cNvSpPr/>
      </dsp:nvSpPr>
      <dsp:spPr>
        <a:xfrm rot="5400000">
          <a:off x="3412133" y="-1881137"/>
          <a:ext cx="621957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FBD5E52-AC38-42BA-80F5-8131BE99052C}">
      <dsp:nvSpPr>
        <dsp:cNvPr id="0" name=""/>
        <dsp:cNvSpPr/>
      </dsp:nvSpPr>
      <dsp:spPr>
        <a:xfrm rot="5400000">
          <a:off x="-143453" y="1863887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24-36 months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(2 Years)</a:t>
          </a:r>
        </a:p>
      </dsp:txBody>
      <dsp:txXfrm rot="5400000">
        <a:off x="-143453" y="1863887"/>
        <a:ext cx="956354" cy="669448"/>
      </dsp:txXfrm>
    </dsp:sp>
    <dsp:sp modelId="{B0503756-7056-4C7A-8845-BC8699AF2007}">
      <dsp:nvSpPr>
        <dsp:cNvPr id="0" name=""/>
        <dsp:cNvSpPr/>
      </dsp:nvSpPr>
      <dsp:spPr>
        <a:xfrm rot="5400000">
          <a:off x="3412296" y="-1022414"/>
          <a:ext cx="621630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9276A8B-5A88-4F6C-808F-5C16474A21CB}">
      <dsp:nvSpPr>
        <dsp:cNvPr id="0" name=""/>
        <dsp:cNvSpPr/>
      </dsp:nvSpPr>
      <dsp:spPr>
        <a:xfrm rot="5400000">
          <a:off x="-143453" y="2722774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36-48 months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(3 Years)</a:t>
          </a:r>
        </a:p>
      </dsp:txBody>
      <dsp:txXfrm rot="5400000">
        <a:off x="-143453" y="2722774"/>
        <a:ext cx="956354" cy="669448"/>
      </dsp:txXfrm>
    </dsp:sp>
    <dsp:sp modelId="{E9C351BF-1E3B-4463-9B4A-467FA9FAFF65}">
      <dsp:nvSpPr>
        <dsp:cNvPr id="0" name=""/>
        <dsp:cNvSpPr/>
      </dsp:nvSpPr>
      <dsp:spPr>
        <a:xfrm rot="5400000">
          <a:off x="3412296" y="-163526"/>
          <a:ext cx="621630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4947E5F-1837-4D7F-A30E-1F748BC355A5}">
      <dsp:nvSpPr>
        <dsp:cNvPr id="0" name=""/>
        <dsp:cNvSpPr/>
      </dsp:nvSpPr>
      <dsp:spPr>
        <a:xfrm rot="5400000">
          <a:off x="-143453" y="3581662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48-60 months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(4 Years)</a:t>
          </a:r>
        </a:p>
      </dsp:txBody>
      <dsp:txXfrm rot="5400000">
        <a:off x="-143453" y="3581662"/>
        <a:ext cx="956354" cy="669448"/>
      </dsp:txXfrm>
    </dsp:sp>
    <dsp:sp modelId="{85A3D59D-F555-40A4-BE24-E377391BFDCA}">
      <dsp:nvSpPr>
        <dsp:cNvPr id="0" name=""/>
        <dsp:cNvSpPr/>
      </dsp:nvSpPr>
      <dsp:spPr>
        <a:xfrm rot="5400000">
          <a:off x="3412296" y="695360"/>
          <a:ext cx="621630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5950241-1305-415C-93E4-E92445AAC723}">
      <dsp:nvSpPr>
        <dsp:cNvPr id="0" name=""/>
        <dsp:cNvSpPr/>
      </dsp:nvSpPr>
      <dsp:spPr>
        <a:xfrm rot="5400000">
          <a:off x="-143453" y="4440549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5 Years</a:t>
          </a:r>
        </a:p>
      </dsp:txBody>
      <dsp:txXfrm rot="5400000">
        <a:off x="-143453" y="4440549"/>
        <a:ext cx="956354" cy="669448"/>
      </dsp:txXfrm>
    </dsp:sp>
    <dsp:sp modelId="{866315CB-B28D-4B89-A0BD-D258CF811252}">
      <dsp:nvSpPr>
        <dsp:cNvPr id="0" name=""/>
        <dsp:cNvSpPr/>
      </dsp:nvSpPr>
      <dsp:spPr>
        <a:xfrm rot="5400000">
          <a:off x="3412296" y="1554248"/>
          <a:ext cx="621630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1618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jpotena</cp:lastModifiedBy>
  <cp:revision>8</cp:revision>
  <dcterms:created xsi:type="dcterms:W3CDTF">2010-11-17T14:55:00Z</dcterms:created>
  <dcterms:modified xsi:type="dcterms:W3CDTF">2010-11-17T15:25:00Z</dcterms:modified>
</cp:coreProperties>
</file>